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8" w:rsidRDefault="00AA0118" w:rsidP="00AA0118">
      <w:pPr>
        <w:pStyle w:val="ConsPlusNormal"/>
        <w:jc w:val="center"/>
      </w:pPr>
      <w:r>
        <w:t>СОГЛАШЕНИЕ</w:t>
      </w:r>
    </w:p>
    <w:p w:rsidR="00AA0118" w:rsidRDefault="00AA0118" w:rsidP="00AA0118">
      <w:pPr>
        <w:pStyle w:val="ConsPlusNormal"/>
        <w:jc w:val="center"/>
      </w:pPr>
      <w:r>
        <w:t>о перераспределении максимальной мощности &lt;1&gt;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nformat"/>
        <w:jc w:val="both"/>
      </w:pPr>
      <w:r>
        <w:t>_________________________________             "__" ________________ 20__ г.</w:t>
      </w:r>
    </w:p>
    <w:p w:rsidR="00AA0118" w:rsidRDefault="00AA0118" w:rsidP="00AA0118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AA0118" w:rsidRDefault="00AA0118" w:rsidP="00AA0118">
      <w:pPr>
        <w:pStyle w:val="ConsPlusNonformat"/>
        <w:jc w:val="both"/>
      </w:pP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</w:t>
      </w:r>
      <w:bookmarkStart w:id="0" w:name="_GoBack"/>
      <w:bookmarkEnd w:id="0"/>
      <w:r>
        <w:t>ица, номер записи в Едином</w:t>
      </w:r>
      <w:proofErr w:type="gramEnd"/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AA0118" w:rsidRDefault="00AA0118" w:rsidP="00AA0118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AA0118" w:rsidRDefault="00AA0118" w:rsidP="00AA0118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ее внесения в реестр)</w:t>
      </w:r>
    </w:p>
    <w:p w:rsidR="00AA0118" w:rsidRDefault="00AA0118" w:rsidP="00AA011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AA0118" w:rsidRDefault="00AA0118" w:rsidP="00AA0118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AA0118" w:rsidRDefault="00AA0118" w:rsidP="00AA0118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AA0118" w:rsidRDefault="00AA0118" w:rsidP="00AA011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AA0118" w:rsidRDefault="00AA0118" w:rsidP="00AA0118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пунктом 34 Правил технологического</w:t>
      </w:r>
    </w:p>
    <w:p w:rsidR="00AA0118" w:rsidRDefault="00AA0118" w:rsidP="00AA0118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AA0118" w:rsidRDefault="00AA0118" w:rsidP="00AA0118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AA0118" w:rsidRDefault="00AA0118" w:rsidP="00AA0118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AA0118" w:rsidRDefault="00AA0118" w:rsidP="00AA0118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I. Предмет Соглашения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AA0118" w:rsidRDefault="00AA0118" w:rsidP="00AA0118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AA0118" w:rsidRDefault="00AA0118" w:rsidP="00AA0118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AA0118" w:rsidRDefault="00AA0118" w:rsidP="00AA0118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AA0118" w:rsidRDefault="00AA0118" w:rsidP="00AA0118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AA0118" w:rsidRDefault="00AA0118" w:rsidP="00AA0118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                              (адрес)</w:t>
      </w:r>
    </w:p>
    <w:p w:rsidR="00AA0118" w:rsidRDefault="00AA0118" w:rsidP="00AA0118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AA0118" w:rsidRDefault="00AA0118" w:rsidP="00AA0118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                           (адрес)</w:t>
      </w:r>
    </w:p>
    <w:p w:rsidR="00AA0118" w:rsidRDefault="00AA0118" w:rsidP="00AA0118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AA0118" w:rsidRDefault="00AA0118" w:rsidP="00AA0118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AA0118" w:rsidRDefault="00AA0118" w:rsidP="00AA0118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AA0118" w:rsidRDefault="00AA0118" w:rsidP="00AA0118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AA0118" w:rsidRDefault="00AA0118" w:rsidP="00AA0118">
      <w:pPr>
        <w:pStyle w:val="ConsPlusNonformat"/>
        <w:jc w:val="both"/>
      </w:pPr>
      <w:r>
        <w:t>следующего центра питания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__________________________________________________________________________.</w:t>
      </w:r>
    </w:p>
    <w:p w:rsidR="00AA0118" w:rsidRDefault="00AA0118" w:rsidP="00AA0118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AA0118" w:rsidRDefault="00AA0118" w:rsidP="00AA0118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AA0118" w:rsidRDefault="00AA0118" w:rsidP="00AA0118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AA0118" w:rsidRDefault="00AA0118" w:rsidP="00AA0118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AA0118" w:rsidRDefault="00AA0118" w:rsidP="00AA0118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AA0118" w:rsidRDefault="00AA0118" w:rsidP="00AA0118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AA0118" w:rsidRDefault="00AA0118" w:rsidP="00AA0118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AA0118" w:rsidRDefault="00AA0118" w:rsidP="00AA0118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lastRenderedPageBreak/>
        <w:t xml:space="preserve">    Место нахождения _____________________________________________________,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II. Права и обязанности Сторон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3. Сторона 1 обязуется:</w:t>
      </w:r>
    </w:p>
    <w:p w:rsidR="00AA0118" w:rsidRDefault="00AA0118" w:rsidP="00AA0118">
      <w:pPr>
        <w:pStyle w:val="ConsPlusNormal"/>
        <w:ind w:firstLine="540"/>
        <w:jc w:val="both"/>
      </w:pPr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AA0118" w:rsidRDefault="00AA0118" w:rsidP="00AA0118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AA0118" w:rsidRDefault="00AA0118" w:rsidP="00AA0118">
      <w:pPr>
        <w:pStyle w:val="ConsPlusNormal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AA0118" w:rsidRDefault="00AA0118" w:rsidP="00AA0118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AA0118" w:rsidRDefault="00AA0118" w:rsidP="00AA0118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>, подтверждающие выполнение требований подпункта "б" пункта 3 настоящего Соглашения, по просьбе Стороны 2.</w:t>
      </w:r>
    </w:p>
    <w:p w:rsidR="00AA0118" w:rsidRDefault="00AA0118" w:rsidP="00AA0118">
      <w:pPr>
        <w:pStyle w:val="ConsPlusNormal"/>
        <w:ind w:firstLine="540"/>
        <w:jc w:val="both"/>
      </w:pPr>
      <w:r>
        <w:t>4. Сторона 2 обязуется:</w:t>
      </w:r>
    </w:p>
    <w:p w:rsidR="00AA0118" w:rsidRDefault="00AA0118" w:rsidP="00AA0118">
      <w:pPr>
        <w:pStyle w:val="ConsPlusNormal"/>
        <w:ind w:firstLine="540"/>
        <w:jc w:val="both"/>
      </w:pPr>
      <w: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AA0118" w:rsidRDefault="00AA0118" w:rsidP="00AA0118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AA0118" w:rsidRDefault="00AA0118" w:rsidP="00AA0118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AA0118" w:rsidRDefault="00AA0118" w:rsidP="00AA0118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AA0118" w:rsidRDefault="00AA0118" w:rsidP="00AA0118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III. Ответственность Сторон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IV. Заключительные положения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V. Реквизиты и подписи Сторон</w:t>
      </w:r>
    </w:p>
    <w:p w:rsidR="00AA0118" w:rsidRDefault="00AA0118" w:rsidP="00AA01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4"/>
        <w:gridCol w:w="199"/>
        <w:gridCol w:w="4564"/>
      </w:tblGrid>
      <w:tr w:rsidR="00AA0118" w:rsidTr="0036214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A0118" w:rsidRDefault="00AA0118" w:rsidP="0036214F">
            <w:pPr>
              <w:pStyle w:val="ConsPlusNormal"/>
              <w:jc w:val="both"/>
            </w:pPr>
            <w:r>
              <w:lastRenderedPageBreak/>
              <w:t>Сторона 1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_____________________________________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ИНН/КПП 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Банк 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БИК 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0118" w:rsidRDefault="00AA0118" w:rsidP="0036214F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A0118" w:rsidRDefault="00AA0118" w:rsidP="0036214F">
            <w:pPr>
              <w:pStyle w:val="ConsPlusNormal"/>
              <w:jc w:val="both"/>
            </w:pPr>
            <w:r>
              <w:t>Сторона 2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_____________________________________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ИНН/КПП 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Банк 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БИК 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Подписи Сторон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Cell"/>
        <w:jc w:val="both"/>
      </w:pPr>
      <w:r>
        <w:t xml:space="preserve">           Сторона 1                                   Сторона 2</w:t>
      </w:r>
    </w:p>
    <w:p w:rsidR="00AA0118" w:rsidRDefault="00AA0118" w:rsidP="00AA0118">
      <w:pPr>
        <w:pStyle w:val="ConsPlusCell"/>
        <w:jc w:val="both"/>
      </w:pPr>
    </w:p>
    <w:p w:rsidR="00AA0118" w:rsidRDefault="00AA0118" w:rsidP="00AA0118">
      <w:pPr>
        <w:pStyle w:val="ConsPlusCell"/>
        <w:jc w:val="both"/>
      </w:pPr>
      <w:r>
        <w:t>_______________________________             _______________________________</w:t>
      </w:r>
    </w:p>
    <w:p w:rsidR="00AA0118" w:rsidRDefault="00AA0118" w:rsidP="00AA0118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AA0118" w:rsidRDefault="00AA0118" w:rsidP="00AA0118">
      <w:pPr>
        <w:pStyle w:val="ConsPlusCell"/>
        <w:jc w:val="both"/>
      </w:pPr>
      <w:r>
        <w:t>______________/________________             ______________/________________</w:t>
      </w:r>
    </w:p>
    <w:p w:rsidR="00AA0118" w:rsidRDefault="00AA0118" w:rsidP="00AA0118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--------------------------------</w:t>
      </w:r>
    </w:p>
    <w:p w:rsidR="00AA0118" w:rsidRDefault="00AA0118" w:rsidP="00AA0118">
      <w:pPr>
        <w:pStyle w:val="ConsPlusNormal"/>
        <w:ind w:firstLine="540"/>
        <w:jc w:val="both"/>
      </w:pPr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AA0118" w:rsidRDefault="00AA0118" w:rsidP="00AA0118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A5965" w:rsidRDefault="00AA5965"/>
    <w:sectPr w:rsidR="00AA5965" w:rsidSect="00AA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9"/>
    <w:rsid w:val="00536AAA"/>
    <w:rsid w:val="00AA0118"/>
    <w:rsid w:val="00AA5965"/>
    <w:rsid w:val="00B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8"/>
  </w:style>
  <w:style w:type="paragraph" w:styleId="1">
    <w:name w:val="heading 1"/>
    <w:basedOn w:val="a"/>
    <w:next w:val="a"/>
    <w:link w:val="10"/>
    <w:uiPriority w:val="9"/>
    <w:qFormat/>
    <w:rsid w:val="0053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6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3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3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3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AAA"/>
    <w:pPr>
      <w:ind w:left="720"/>
      <w:contextualSpacing/>
    </w:pPr>
  </w:style>
  <w:style w:type="paragraph" w:customStyle="1" w:styleId="ConsPlusNormal">
    <w:name w:val="ConsPlusNormal"/>
    <w:rsid w:val="00AA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8"/>
  </w:style>
  <w:style w:type="paragraph" w:styleId="1">
    <w:name w:val="heading 1"/>
    <w:basedOn w:val="a"/>
    <w:next w:val="a"/>
    <w:link w:val="10"/>
    <w:uiPriority w:val="9"/>
    <w:qFormat/>
    <w:rsid w:val="0053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6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3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3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3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AAA"/>
    <w:pPr>
      <w:ind w:left="720"/>
      <w:contextualSpacing/>
    </w:pPr>
  </w:style>
  <w:style w:type="paragraph" w:customStyle="1" w:styleId="ConsPlusNormal">
    <w:name w:val="ConsPlusNormal"/>
    <w:rsid w:val="00AA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8038</Characters>
  <Application>Microsoft Office Word</Application>
  <DocSecurity>0</DocSecurity>
  <Lines>66</Lines>
  <Paragraphs>18</Paragraphs>
  <ScaleCrop>false</ScaleCrop>
  <Company>Microsoft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 Адель Ренатович</dc:creator>
  <cp:keywords/>
  <dc:description/>
  <cp:lastModifiedBy>Мубаракшин Адель Ренатович</cp:lastModifiedBy>
  <cp:revision>2</cp:revision>
  <dcterms:created xsi:type="dcterms:W3CDTF">2015-08-06T08:36:00Z</dcterms:created>
  <dcterms:modified xsi:type="dcterms:W3CDTF">2015-08-06T08:36:00Z</dcterms:modified>
</cp:coreProperties>
</file>